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10F526" w14:textId="1128D299" w:rsidR="00496CFC" w:rsidRDefault="00496CFC" w:rsidP="00D81DFE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D81DFE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Конспект мероприятия</w:t>
      </w:r>
    </w:p>
    <w:p w14:paraId="6623ECA1" w14:textId="77777777" w:rsidR="00D81DFE" w:rsidRPr="00D81DFE" w:rsidRDefault="00D81DFE" w:rsidP="00D81DFE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14:paraId="024447C0" w14:textId="375CB8F4" w:rsidR="00496CFC" w:rsidRPr="00D81DFE" w:rsidRDefault="00D81DFE" w:rsidP="00D81DF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1DF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Тема</w:t>
      </w:r>
      <w:r w:rsidR="00496CFC" w:rsidRPr="00D81DF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  <w:r w:rsidR="00496CFC" w:rsidRPr="00D81D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«Ваш ребёнок в руках команды»</w:t>
      </w:r>
      <w:r w:rsidR="00496CFC" w:rsidRPr="00D81DF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496CFC" w:rsidRPr="00D81DF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Форма:</w:t>
      </w:r>
      <w:r w:rsidR="00496CFC" w:rsidRPr="00D81D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встреча-презентация </w:t>
      </w:r>
      <w:r w:rsidRPr="00D81DFE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педагогов-предметников</w:t>
      </w:r>
      <w:r w:rsidR="00496CFC" w:rsidRPr="00D81D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родителями</w:t>
      </w:r>
      <w:r w:rsidR="00496CFC" w:rsidRPr="00D81DF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496CFC" w:rsidRPr="00D81DF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Участники:</w:t>
      </w:r>
      <w:r w:rsidR="00496CFC" w:rsidRPr="00D81D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родители </w:t>
      </w:r>
      <w:r w:rsidRPr="00D81DFE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воспитанников старших групп</w:t>
      </w:r>
      <w:r w:rsidR="00496CFC" w:rsidRPr="00D81D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D81DFE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педагоги</w:t>
      </w:r>
      <w:r w:rsidR="00496CFC" w:rsidRPr="00D81D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детского сада </w:t>
      </w:r>
      <w:r w:rsidRPr="00D81DFE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496CFC" w:rsidRPr="00D81DFE">
        <w:rPr>
          <w:rFonts w:ascii="Times New Roman" w:eastAsia="Times New Roman" w:hAnsi="Times New Roman" w:cs="Times New Roman"/>
          <w:sz w:val="28"/>
          <w:szCs w:val="28"/>
          <w:lang w:eastAsia="ru-RU"/>
        </w:rPr>
        <w:t>логопед, музыкальный руководитель, инструктор по физкультуре, педагог-психолог</w:t>
      </w:r>
      <w:r w:rsidRPr="00D81DFE">
        <w:rPr>
          <w:rFonts w:ascii="Times New Roman" w:eastAsia="Times New Roman" w:hAnsi="Times New Roman" w:cs="Times New Roman"/>
          <w:sz w:val="28"/>
          <w:szCs w:val="28"/>
          <w:lang w:eastAsia="ru-RU"/>
        </w:rPr>
        <w:t>, учитель казахского языка</w:t>
      </w:r>
      <w:r w:rsidR="00496CFC" w:rsidRPr="00D81DFE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  <w:r w:rsidR="00496CFC" w:rsidRPr="00D81DF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496CFC" w:rsidRPr="00D81DF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Продолжительность:</w:t>
      </w:r>
      <w:r w:rsidR="00496CFC" w:rsidRPr="00D81D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 час – 1 час 15 минут.</w:t>
      </w:r>
    </w:p>
    <w:p w14:paraId="10814B1F" w14:textId="1B241F27" w:rsidR="00496CFC" w:rsidRPr="00D81DFE" w:rsidRDefault="00496CFC" w:rsidP="00D81DFE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81DF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Цели</w:t>
      </w:r>
    </w:p>
    <w:p w14:paraId="4B2BAAD9" w14:textId="62065DED" w:rsidR="00496CFC" w:rsidRPr="00D81DFE" w:rsidRDefault="00496CFC" w:rsidP="00D81DFE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1D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Познакомить родителей с работой </w:t>
      </w:r>
      <w:r w:rsidR="00D81DFE" w:rsidRPr="00D81D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педагогов </w:t>
      </w:r>
      <w:r w:rsidRPr="00D81DF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546155B" w14:textId="77777777" w:rsidR="00496CFC" w:rsidRPr="00D81DFE" w:rsidRDefault="00496CFC" w:rsidP="00D81DFE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1DFE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Показать значимость комплексного подхода к развитию ребёнка.</w:t>
      </w:r>
    </w:p>
    <w:p w14:paraId="4CAE2BAF" w14:textId="77777777" w:rsidR="00496CFC" w:rsidRPr="00D81DFE" w:rsidRDefault="00496CFC" w:rsidP="00D81DFE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1DFE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Повысить педагогическую грамотность родителей.</w:t>
      </w:r>
    </w:p>
    <w:p w14:paraId="25D2F058" w14:textId="0B39CD69" w:rsidR="00496CFC" w:rsidRDefault="00496CFC" w:rsidP="00D81DFE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1DFE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Установить партнёрские отношения «семья – детский сад».</w:t>
      </w:r>
    </w:p>
    <w:p w14:paraId="4389DE5B" w14:textId="77777777" w:rsidR="00D81DFE" w:rsidRPr="00D81DFE" w:rsidRDefault="00D81DFE" w:rsidP="00D81DFE">
      <w:pPr>
        <w:spacing w:after="0" w:line="240" w:lineRule="auto"/>
        <w:ind w:left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85B2667" w14:textId="53CBE9B1" w:rsidR="00496CFC" w:rsidRPr="00D81DFE" w:rsidRDefault="00496CFC" w:rsidP="00D81DFE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81DF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Ход мероприяти</w:t>
      </w:r>
      <w:r w:rsidR="005E4EB4" w:rsidRPr="00D81DF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я</w:t>
      </w:r>
    </w:p>
    <w:p w14:paraId="4BDD0D5E" w14:textId="77777777" w:rsidR="00496CFC" w:rsidRPr="00D81DFE" w:rsidRDefault="00496CFC" w:rsidP="00D81DFE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81DF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 Вступление (5 минут)</w:t>
      </w:r>
    </w:p>
    <w:p w14:paraId="7A56A1B7" w14:textId="3F748D32" w:rsidR="00496CFC" w:rsidRPr="00D81DFE" w:rsidRDefault="00D81DFE" w:rsidP="00D81DFE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Методист</w:t>
      </w:r>
      <w:r w:rsidR="00496CFC" w:rsidRPr="00D81DF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  <w:r w:rsidR="00496CFC" w:rsidRPr="00D81DF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Приветствие, знакомство с темой.</w:t>
      </w:r>
      <w:r w:rsidR="00496CFC" w:rsidRPr="00D81DF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«Развитие ребёнка невозможно без командной работы. Сегодня вы увидите, как разные специалисты вносят вклад в формирование гармоничной личности».</w:t>
      </w:r>
    </w:p>
    <w:p w14:paraId="1BB6E534" w14:textId="68BB4358" w:rsidR="00496CFC" w:rsidRPr="00D81DFE" w:rsidRDefault="00496CFC" w:rsidP="00D81DFE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1DFE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Короткое упражнение для родителей: «Что самое важное в воспитании ребёнка?» (каждый пишет на стикере слово и прикрепляет к доске).</w:t>
      </w:r>
    </w:p>
    <w:p w14:paraId="5283ACBE" w14:textId="7A310815" w:rsidR="00496CFC" w:rsidRPr="00D81DFE" w:rsidRDefault="00496CFC" w:rsidP="00D81DFE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81DF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2. </w:t>
      </w:r>
      <w:r w:rsidR="00D81DF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Мастер классы от педагогов-предметников:</w:t>
      </w:r>
    </w:p>
    <w:p w14:paraId="2086DF59" w14:textId="5E5CAB16" w:rsidR="00496CFC" w:rsidRDefault="00496CFC" w:rsidP="00D81DFE">
      <w:pPr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81DFE">
        <w:rPr>
          <w:rFonts w:ascii="Segoe UI Emoji" w:eastAsia="Times New Roman" w:hAnsi="Segoe UI Emoji" w:cs="Segoe UI Emoji"/>
          <w:b/>
          <w:bCs/>
          <w:sz w:val="28"/>
          <w:szCs w:val="28"/>
          <w:lang w:eastAsia="ru-RU"/>
        </w:rPr>
        <w:t>🔹</w:t>
      </w:r>
      <w:r w:rsidRPr="00D81DF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Логопед</w:t>
      </w:r>
      <w:r w:rsidR="00D81DF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 Порозова А.Ю.</w:t>
      </w:r>
    </w:p>
    <w:p w14:paraId="241C58B0" w14:textId="77777777" w:rsidR="00D81DFE" w:rsidRDefault="00D81DFE" w:rsidP="00D81DFE">
      <w:pPr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641098E2" w14:textId="77777777" w:rsidR="00D81DFE" w:rsidRPr="00905672" w:rsidRDefault="00D81DFE" w:rsidP="00D81DFE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905672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1. «Кто быстрее назовёт?»</w:t>
      </w:r>
    </w:p>
    <w:p w14:paraId="6BC613C1" w14:textId="77777777" w:rsidR="00D81DFE" w:rsidRPr="00905672" w:rsidRDefault="00D81DFE" w:rsidP="00D81DF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5672">
        <w:rPr>
          <w:rFonts w:ascii="Times New Roman" w:eastAsia="Times New Roman" w:hAnsi="Times New Roman" w:cs="Times New Roman"/>
          <w:sz w:val="24"/>
          <w:szCs w:val="24"/>
          <w:lang w:eastAsia="ru-RU"/>
        </w:rPr>
        <w:t>Ребёнок бежит до ориентира (дерево, скамейка). Добежав — должен назвать:</w:t>
      </w:r>
    </w:p>
    <w:p w14:paraId="28F0C468" w14:textId="77777777" w:rsidR="00D81DFE" w:rsidRPr="00905672" w:rsidRDefault="00D81DFE" w:rsidP="00D81DFE">
      <w:pPr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5672">
        <w:rPr>
          <w:rFonts w:ascii="Times New Roman" w:eastAsia="Times New Roman" w:hAnsi="Times New Roman" w:cs="Times New Roman"/>
          <w:sz w:val="24"/>
          <w:szCs w:val="24"/>
          <w:lang w:eastAsia="ru-RU"/>
        </w:rPr>
        <w:t>1 предмет вокруг,</w:t>
      </w:r>
    </w:p>
    <w:p w14:paraId="37AB95D6" w14:textId="77777777" w:rsidR="00D81DFE" w:rsidRPr="00905672" w:rsidRDefault="00D81DFE" w:rsidP="00D81DFE">
      <w:pPr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5672">
        <w:rPr>
          <w:rFonts w:ascii="Times New Roman" w:eastAsia="Times New Roman" w:hAnsi="Times New Roman" w:cs="Times New Roman"/>
          <w:sz w:val="24"/>
          <w:szCs w:val="24"/>
          <w:lang w:eastAsia="ru-RU"/>
        </w:rPr>
        <w:t>или 1 животное,</w:t>
      </w:r>
    </w:p>
    <w:p w14:paraId="4C9FF43B" w14:textId="77777777" w:rsidR="00D81DFE" w:rsidRPr="00905672" w:rsidRDefault="00D81DFE" w:rsidP="00D81DFE">
      <w:pPr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5672">
        <w:rPr>
          <w:rFonts w:ascii="Times New Roman" w:eastAsia="Times New Roman" w:hAnsi="Times New Roman" w:cs="Times New Roman"/>
          <w:sz w:val="24"/>
          <w:szCs w:val="24"/>
          <w:lang w:eastAsia="ru-RU"/>
        </w:rPr>
        <w:t>или 1 цвет/форму.</w:t>
      </w:r>
    </w:p>
    <w:p w14:paraId="2F694BD5" w14:textId="77777777" w:rsidR="00D81DFE" w:rsidRPr="00905672" w:rsidRDefault="00D81DFE" w:rsidP="00D81DF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5672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Развивает: словарь, скорость реакции, связность.</w:t>
      </w:r>
    </w:p>
    <w:p w14:paraId="758F0065" w14:textId="77777777" w:rsidR="00D81DFE" w:rsidRPr="00905672" w:rsidRDefault="00D81DFE" w:rsidP="00D81DFE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905672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2. «Повтори движение – добавь слово»</w:t>
      </w:r>
    </w:p>
    <w:p w14:paraId="0A0F109D" w14:textId="77777777" w:rsidR="00D81DFE" w:rsidRPr="00905672" w:rsidRDefault="00D81DFE" w:rsidP="00D81DF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5672">
        <w:rPr>
          <w:rFonts w:ascii="Times New Roman" w:eastAsia="Times New Roman" w:hAnsi="Times New Roman" w:cs="Times New Roman"/>
          <w:sz w:val="24"/>
          <w:szCs w:val="24"/>
          <w:lang w:eastAsia="ru-RU"/>
        </w:rPr>
        <w:t>Родитель показывает движение (скачок, наклон) и говорит слово.</w:t>
      </w:r>
      <w:r w:rsidRPr="0090567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Ребёнок повторяет движение + добавляет своё слово по теме (фрукты, игрушки и т.д.).</w:t>
      </w:r>
    </w:p>
    <w:p w14:paraId="7EFD1C7D" w14:textId="77777777" w:rsidR="00D81DFE" w:rsidRPr="00905672" w:rsidRDefault="00D81DFE" w:rsidP="00D81DFE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905672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3. «Звуковой следопыт»</w:t>
      </w:r>
    </w:p>
    <w:p w14:paraId="4F3AF639" w14:textId="77777777" w:rsidR="00D81DFE" w:rsidRPr="00905672" w:rsidRDefault="00D81DFE" w:rsidP="00D81DF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5672">
        <w:rPr>
          <w:rFonts w:ascii="Times New Roman" w:eastAsia="Times New Roman" w:hAnsi="Times New Roman" w:cs="Times New Roman"/>
          <w:sz w:val="24"/>
          <w:szCs w:val="24"/>
          <w:lang w:eastAsia="ru-RU"/>
        </w:rPr>
        <w:t>Во время прогулки родитель спрашивает:</w:t>
      </w:r>
      <w:r w:rsidRPr="0090567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«Что ты услышал? Какой это звук? Откуда?»</w:t>
      </w:r>
      <w:r w:rsidRPr="0090567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Ребёнок ищет источник: машина, птица, ветер.</w:t>
      </w:r>
    </w:p>
    <w:p w14:paraId="2404CAA4" w14:textId="77777777" w:rsidR="00D81DFE" w:rsidRPr="00905672" w:rsidRDefault="00D81DFE" w:rsidP="00D81DF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5672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Развивает: слуховое внимание, описание звуков.</w:t>
      </w:r>
    </w:p>
    <w:p w14:paraId="66DEB890" w14:textId="77777777" w:rsidR="00D81DFE" w:rsidRPr="00905672" w:rsidRDefault="00D81DFE" w:rsidP="00D81DFE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905672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4. «Бежим – говорим!»</w:t>
      </w:r>
    </w:p>
    <w:p w14:paraId="095B54FE" w14:textId="77777777" w:rsidR="00D81DFE" w:rsidRPr="00905672" w:rsidRDefault="00D81DFE" w:rsidP="00D81DF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5672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каждый сигнал («стоп», «вперёд», «прыг!») ребёнок выполняет движение и называет:</w:t>
      </w:r>
    </w:p>
    <w:p w14:paraId="0FD83E3D" w14:textId="77777777" w:rsidR="00D81DFE" w:rsidRPr="00905672" w:rsidRDefault="00D81DFE" w:rsidP="00D81DFE">
      <w:pPr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5672">
        <w:rPr>
          <w:rFonts w:ascii="Times New Roman" w:eastAsia="Times New Roman" w:hAnsi="Times New Roman" w:cs="Times New Roman"/>
          <w:sz w:val="24"/>
          <w:szCs w:val="24"/>
          <w:lang w:eastAsia="ru-RU"/>
        </w:rPr>
        <w:t>действие,</w:t>
      </w:r>
    </w:p>
    <w:p w14:paraId="75D852D8" w14:textId="77777777" w:rsidR="00D81DFE" w:rsidRPr="00905672" w:rsidRDefault="00D81DFE" w:rsidP="00D81DFE">
      <w:pPr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5672">
        <w:rPr>
          <w:rFonts w:ascii="Times New Roman" w:eastAsia="Times New Roman" w:hAnsi="Times New Roman" w:cs="Times New Roman"/>
          <w:sz w:val="24"/>
          <w:szCs w:val="24"/>
          <w:lang w:eastAsia="ru-RU"/>
        </w:rPr>
        <w:t>кто так делает (человек/животное),</w:t>
      </w:r>
    </w:p>
    <w:p w14:paraId="06EF1A83" w14:textId="77777777" w:rsidR="00D81DFE" w:rsidRPr="00905672" w:rsidRDefault="00D81DFE" w:rsidP="00D81DFE">
      <w:pPr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5672">
        <w:rPr>
          <w:rFonts w:ascii="Times New Roman" w:eastAsia="Times New Roman" w:hAnsi="Times New Roman" w:cs="Times New Roman"/>
          <w:sz w:val="24"/>
          <w:szCs w:val="24"/>
          <w:lang w:eastAsia="ru-RU"/>
        </w:rPr>
        <w:t>или что происходит дальше.</w:t>
      </w:r>
    </w:p>
    <w:p w14:paraId="1DD8D8C0" w14:textId="77777777" w:rsidR="00D81DFE" w:rsidRPr="00905672" w:rsidRDefault="00D81DFE" w:rsidP="00D81DFE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905672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5. «Назови, что видишь»</w:t>
      </w:r>
    </w:p>
    <w:p w14:paraId="23000A54" w14:textId="77777777" w:rsidR="00D81DFE" w:rsidRPr="00905672" w:rsidRDefault="00D81DFE" w:rsidP="00D81DF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5672">
        <w:rPr>
          <w:rFonts w:ascii="Times New Roman" w:eastAsia="Times New Roman" w:hAnsi="Times New Roman" w:cs="Times New Roman"/>
          <w:sz w:val="24"/>
          <w:szCs w:val="24"/>
          <w:lang w:eastAsia="ru-RU"/>
        </w:rPr>
        <w:t>Идёте по дорожке. Каждые 5–10 шагов ребёнок называет:</w:t>
      </w:r>
    </w:p>
    <w:p w14:paraId="5399046B" w14:textId="77777777" w:rsidR="00D81DFE" w:rsidRPr="00905672" w:rsidRDefault="00D81DFE" w:rsidP="00D81DFE">
      <w:pPr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5672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1 предмет,</w:t>
      </w:r>
    </w:p>
    <w:p w14:paraId="304B56C9" w14:textId="77777777" w:rsidR="00D81DFE" w:rsidRPr="00905672" w:rsidRDefault="00D81DFE" w:rsidP="00D81DFE">
      <w:pPr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5672">
        <w:rPr>
          <w:rFonts w:ascii="Times New Roman" w:eastAsia="Times New Roman" w:hAnsi="Times New Roman" w:cs="Times New Roman"/>
          <w:sz w:val="24"/>
          <w:szCs w:val="24"/>
          <w:lang w:eastAsia="ru-RU"/>
        </w:rPr>
        <w:t>его признак,</w:t>
      </w:r>
    </w:p>
    <w:p w14:paraId="554D35A9" w14:textId="77777777" w:rsidR="00D81DFE" w:rsidRPr="00905672" w:rsidRDefault="00D81DFE" w:rsidP="00D81DFE">
      <w:pPr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5672">
        <w:rPr>
          <w:rFonts w:ascii="Times New Roman" w:eastAsia="Times New Roman" w:hAnsi="Times New Roman" w:cs="Times New Roman"/>
          <w:sz w:val="24"/>
          <w:szCs w:val="24"/>
          <w:lang w:eastAsia="ru-RU"/>
        </w:rPr>
        <w:t>его действие.</w:t>
      </w:r>
    </w:p>
    <w:p w14:paraId="0E1069AB" w14:textId="77777777" w:rsidR="00D81DFE" w:rsidRPr="00905672" w:rsidRDefault="00D81DFE" w:rsidP="00D81DF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56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Например: </w:t>
      </w:r>
      <w:r w:rsidRPr="0090567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машина — красная — едет</w:t>
      </w:r>
      <w:r w:rsidRPr="0090567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26B26D5C" w14:textId="77777777" w:rsidR="00D81DFE" w:rsidRPr="00905672" w:rsidRDefault="00D81DFE" w:rsidP="00D81DFE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905672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6. «Камешек расскажет»</w:t>
      </w:r>
    </w:p>
    <w:p w14:paraId="261A2AA8" w14:textId="77777777" w:rsidR="00D81DFE" w:rsidRPr="00905672" w:rsidRDefault="00D81DFE" w:rsidP="00D81DF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5672">
        <w:rPr>
          <w:rFonts w:ascii="Times New Roman" w:eastAsia="Times New Roman" w:hAnsi="Times New Roman" w:cs="Times New Roman"/>
          <w:sz w:val="24"/>
          <w:szCs w:val="24"/>
          <w:lang w:eastAsia="ru-RU"/>
        </w:rPr>
        <w:t>Ребёнок находит камешек и при каждом шаге говорит по одному слову, составляя фразу или рассказ:</w:t>
      </w:r>
      <w:r w:rsidRPr="0090567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«Я — вижу — дом — высокий».</w:t>
      </w:r>
    </w:p>
    <w:p w14:paraId="54E32667" w14:textId="77777777" w:rsidR="00D81DFE" w:rsidRPr="00905672" w:rsidRDefault="00D81DFE" w:rsidP="00D81DFE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905672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7. «Следуй за словами»</w:t>
      </w:r>
    </w:p>
    <w:p w14:paraId="2945202D" w14:textId="77777777" w:rsidR="00D81DFE" w:rsidRPr="00905672" w:rsidRDefault="00D81DFE" w:rsidP="00D81DF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5672">
        <w:rPr>
          <w:rFonts w:ascii="Times New Roman" w:eastAsia="Times New Roman" w:hAnsi="Times New Roman" w:cs="Times New Roman"/>
          <w:sz w:val="24"/>
          <w:szCs w:val="24"/>
          <w:lang w:eastAsia="ru-RU"/>
        </w:rPr>
        <w:t>Родитель говорит короткие команды:</w:t>
      </w:r>
    </w:p>
    <w:p w14:paraId="5BF02142" w14:textId="77777777" w:rsidR="00D81DFE" w:rsidRPr="00905672" w:rsidRDefault="00D81DFE" w:rsidP="00D81DFE">
      <w:pPr>
        <w:numPr>
          <w:ilvl w:val="0"/>
          <w:numId w:val="1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5672">
        <w:rPr>
          <w:rFonts w:ascii="Times New Roman" w:eastAsia="Times New Roman" w:hAnsi="Times New Roman" w:cs="Times New Roman"/>
          <w:sz w:val="24"/>
          <w:szCs w:val="24"/>
          <w:lang w:eastAsia="ru-RU"/>
        </w:rPr>
        <w:t>«Быстро, как зайчик!»</w:t>
      </w:r>
    </w:p>
    <w:p w14:paraId="2638C2AF" w14:textId="77777777" w:rsidR="00D81DFE" w:rsidRPr="00905672" w:rsidRDefault="00D81DFE" w:rsidP="00D81DFE">
      <w:pPr>
        <w:numPr>
          <w:ilvl w:val="0"/>
          <w:numId w:val="1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5672">
        <w:rPr>
          <w:rFonts w:ascii="Times New Roman" w:eastAsia="Times New Roman" w:hAnsi="Times New Roman" w:cs="Times New Roman"/>
          <w:sz w:val="24"/>
          <w:szCs w:val="24"/>
          <w:lang w:eastAsia="ru-RU"/>
        </w:rPr>
        <w:t>«Тихо, как мышка…»</w:t>
      </w:r>
    </w:p>
    <w:p w14:paraId="6A918804" w14:textId="77777777" w:rsidR="00D81DFE" w:rsidRPr="00905672" w:rsidRDefault="00D81DFE" w:rsidP="00D81DFE">
      <w:pPr>
        <w:numPr>
          <w:ilvl w:val="0"/>
          <w:numId w:val="1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5672">
        <w:rPr>
          <w:rFonts w:ascii="Times New Roman" w:eastAsia="Times New Roman" w:hAnsi="Times New Roman" w:cs="Times New Roman"/>
          <w:sz w:val="24"/>
          <w:szCs w:val="24"/>
          <w:lang w:eastAsia="ru-RU"/>
        </w:rPr>
        <w:t>«Громко, как лев!»</w:t>
      </w:r>
    </w:p>
    <w:p w14:paraId="6C1BF67D" w14:textId="77777777" w:rsidR="00D81DFE" w:rsidRPr="00905672" w:rsidRDefault="00D81DFE" w:rsidP="00D81DF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5672">
        <w:rPr>
          <w:rFonts w:ascii="Times New Roman" w:eastAsia="Times New Roman" w:hAnsi="Times New Roman" w:cs="Times New Roman"/>
          <w:sz w:val="24"/>
          <w:szCs w:val="24"/>
          <w:lang w:eastAsia="ru-RU"/>
        </w:rPr>
        <w:t>Ребёнок повторяет движение + интонацию.</w:t>
      </w:r>
    </w:p>
    <w:p w14:paraId="07CC0EFA" w14:textId="77777777" w:rsidR="00D81DFE" w:rsidRPr="00905672" w:rsidRDefault="00D81DFE" w:rsidP="00D81DFE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905672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8. «Цепочка слов»</w:t>
      </w:r>
    </w:p>
    <w:p w14:paraId="3A674026" w14:textId="77777777" w:rsidR="00D81DFE" w:rsidRPr="00905672" w:rsidRDefault="00D81DFE" w:rsidP="00D81DF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5672">
        <w:rPr>
          <w:rFonts w:ascii="Times New Roman" w:eastAsia="Times New Roman" w:hAnsi="Times New Roman" w:cs="Times New Roman"/>
          <w:sz w:val="24"/>
          <w:szCs w:val="24"/>
          <w:lang w:eastAsia="ru-RU"/>
        </w:rPr>
        <w:t>Каждый шаг — новое слово по теме (еда, животные, одежда).</w:t>
      </w:r>
      <w:r w:rsidRPr="0090567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Можно усложнить: строить предложения.</w:t>
      </w:r>
    </w:p>
    <w:p w14:paraId="1DE1102C" w14:textId="77777777" w:rsidR="00D81DFE" w:rsidRPr="00D81DFE" w:rsidRDefault="00D81DFE" w:rsidP="00D81DFE">
      <w:pPr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5771ACE9" w14:textId="438166EF" w:rsidR="00496CFC" w:rsidRDefault="00496CFC" w:rsidP="00D81DFE">
      <w:pPr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81DFE">
        <w:rPr>
          <w:rFonts w:ascii="Segoe UI Emoji" w:eastAsia="Times New Roman" w:hAnsi="Segoe UI Emoji" w:cs="Segoe UI Emoji"/>
          <w:b/>
          <w:bCs/>
          <w:sz w:val="28"/>
          <w:szCs w:val="28"/>
          <w:lang w:eastAsia="ru-RU"/>
        </w:rPr>
        <w:t>🔹</w:t>
      </w:r>
      <w:r w:rsidRPr="00D81DF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Музыкальный руководитель</w:t>
      </w:r>
      <w:r w:rsidR="00D81DF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 Окаманчук Е.В.</w:t>
      </w:r>
    </w:p>
    <w:p w14:paraId="3FA76A13" w14:textId="77777777" w:rsidR="00D81DFE" w:rsidRPr="00D81DFE" w:rsidRDefault="00D81DFE" w:rsidP="00AF74E7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149D3CE9" w14:textId="77777777" w:rsidR="00D81DFE" w:rsidRPr="00D81DFE" w:rsidRDefault="00D81DFE" w:rsidP="00D81DFE">
      <w:pPr>
        <w:spacing w:after="0" w:line="276" w:lineRule="auto"/>
        <w:outlineLvl w:val="4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 w:rsidRPr="00D81DFE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Музыкально-ритмическая игра «Прохлопай и протопай ритм»</w:t>
      </w:r>
    </w:p>
    <w:p w14:paraId="6F368099" w14:textId="77777777" w:rsidR="00D81DFE" w:rsidRPr="00D81DFE" w:rsidRDefault="00D81DFE" w:rsidP="00D81DFE">
      <w:pPr>
        <w:spacing w:after="0" w:line="276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D81DFE">
        <w:rPr>
          <w:rFonts w:ascii="Times New Roman" w:eastAsia="Times New Roman" w:hAnsi="Times New Roman" w:cs="Times New Roman"/>
          <w:i/>
          <w:iCs/>
          <w:sz w:val="28"/>
          <w:szCs w:val="24"/>
          <w:lang w:eastAsia="ru-RU"/>
        </w:rPr>
        <w:t>(Музыкальный руководитель объясняет правила)</w:t>
      </w:r>
    </w:p>
    <w:p w14:paraId="18F05223" w14:textId="77777777" w:rsidR="00D81DFE" w:rsidRPr="00D81DFE" w:rsidRDefault="00D81DFE" w:rsidP="00D81DFE">
      <w:pPr>
        <w:spacing w:after="0" w:line="276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D81DFE">
        <w:rPr>
          <w:rFonts w:ascii="Times New Roman" w:eastAsia="Times New Roman" w:hAnsi="Times New Roman" w:cs="Times New Roman"/>
          <w:sz w:val="28"/>
          <w:szCs w:val="24"/>
          <w:lang w:eastAsia="ru-RU"/>
        </w:rPr>
        <w:t>— Перед вами на полу выложены карточки по кругу.</w:t>
      </w:r>
      <w:r w:rsidRPr="00D81DFE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  <w:t xml:space="preserve">На каждой карточке — </w:t>
      </w:r>
      <w:r w:rsidRPr="00D81DFE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схема с изображением ладоней и следов ног</w:t>
      </w:r>
      <w:r w:rsidRPr="00D81DFE">
        <w:rPr>
          <w:rFonts w:ascii="Times New Roman" w:eastAsia="Times New Roman" w:hAnsi="Times New Roman" w:cs="Times New Roman"/>
          <w:sz w:val="28"/>
          <w:szCs w:val="24"/>
          <w:lang w:eastAsia="ru-RU"/>
        </w:rPr>
        <w:t>:</w:t>
      </w:r>
      <w:r w:rsidRPr="00D81DFE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  <w:t xml:space="preserve">ладони обозначают </w:t>
      </w:r>
      <w:r w:rsidRPr="00D81DFE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хлопки</w:t>
      </w:r>
      <w:r w:rsidRPr="00D81DFE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, а следы ног — </w:t>
      </w:r>
      <w:r w:rsidRPr="00D81DFE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притопы</w:t>
      </w:r>
      <w:r w:rsidRPr="00D81DFE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. </w:t>
      </w:r>
    </w:p>
    <w:p w14:paraId="568BD990" w14:textId="77777777" w:rsidR="00D81DFE" w:rsidRPr="00D81DFE" w:rsidRDefault="00D81DFE" w:rsidP="00D81DFE">
      <w:pPr>
        <w:spacing w:after="0" w:line="276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D81DFE">
        <w:rPr>
          <w:rFonts w:ascii="Times New Roman" w:eastAsia="Times New Roman" w:hAnsi="Times New Roman" w:cs="Times New Roman"/>
          <w:sz w:val="28"/>
          <w:szCs w:val="24"/>
          <w:lang w:eastAsia="ru-RU"/>
        </w:rPr>
        <w:t>Если ладонь или нога большого размера, то длительность ритма будет долгим, а если ладонь или нога маленького размера, то и длительность ритма будет коротким.</w:t>
      </w:r>
    </w:p>
    <w:p w14:paraId="4E2642C7" w14:textId="77777777" w:rsidR="00D81DFE" w:rsidRPr="00D81DFE" w:rsidRDefault="00D81DFE" w:rsidP="00D81DFE">
      <w:pPr>
        <w:spacing w:after="0" w:line="276" w:lineRule="auto"/>
        <w:ind w:firstLine="708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D81DFE">
        <w:rPr>
          <w:rFonts w:ascii="Times New Roman" w:eastAsia="Times New Roman" w:hAnsi="Times New Roman" w:cs="Times New Roman"/>
          <w:sz w:val="28"/>
          <w:szCs w:val="24"/>
          <w:lang w:eastAsia="ru-RU"/>
        </w:rPr>
        <w:t>Сейчас каждый из вас встаёт перед своей карточкой.</w:t>
      </w:r>
      <w:r w:rsidRPr="00D81DFE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  <w:t xml:space="preserve">Когда зазвучит музыка, вы </w:t>
      </w:r>
      <w:r w:rsidRPr="00D81DFE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прохлопываете и протопываете ритм</w:t>
      </w:r>
      <w:r w:rsidRPr="00D81DFE">
        <w:rPr>
          <w:rFonts w:ascii="Times New Roman" w:eastAsia="Times New Roman" w:hAnsi="Times New Roman" w:cs="Times New Roman"/>
          <w:sz w:val="28"/>
          <w:szCs w:val="24"/>
          <w:lang w:eastAsia="ru-RU"/>
        </w:rPr>
        <w:t>, который изображён на вашей карточке.</w:t>
      </w:r>
    </w:p>
    <w:p w14:paraId="2CDCA17D" w14:textId="77777777" w:rsidR="00D81DFE" w:rsidRPr="00D81DFE" w:rsidRDefault="00D81DFE" w:rsidP="00D81DFE">
      <w:pPr>
        <w:spacing w:after="0" w:line="276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D81DFE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Как только я подам сигнал — </w:t>
      </w:r>
      <w:r w:rsidRPr="00D81DFE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переходите на следующую карточку по кругу</w:t>
      </w:r>
      <w:r w:rsidRPr="00D81DFE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и выполняйте уже новый ритм.</w:t>
      </w:r>
      <w:r w:rsidRPr="00D81DFE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  <w:t>Так вы поочерёдно пройдёте все ритмические рисунки.</w:t>
      </w:r>
    </w:p>
    <w:p w14:paraId="272C000B" w14:textId="77777777" w:rsidR="00D81DFE" w:rsidRPr="00D81DFE" w:rsidRDefault="00D81DFE" w:rsidP="00D81DFE">
      <w:pPr>
        <w:spacing w:after="0" w:line="276" w:lineRule="auto"/>
        <w:jc w:val="center"/>
        <w:rPr>
          <w:rFonts w:ascii="Times New Roman" w:eastAsia="Times New Roman" w:hAnsi="Times New Roman" w:cs="Times New Roman"/>
          <w:i/>
          <w:iCs/>
          <w:sz w:val="28"/>
          <w:szCs w:val="24"/>
          <w:u w:val="single"/>
          <w:lang w:eastAsia="ru-RU"/>
        </w:rPr>
      </w:pPr>
      <w:r w:rsidRPr="00D81DFE">
        <w:rPr>
          <w:rFonts w:ascii="Times New Roman" w:eastAsia="Times New Roman" w:hAnsi="Times New Roman" w:cs="Times New Roman"/>
          <w:i/>
          <w:iCs/>
          <w:sz w:val="28"/>
          <w:szCs w:val="24"/>
          <w:u w:val="single"/>
          <w:lang w:eastAsia="ru-RU"/>
        </w:rPr>
        <w:t>(Включается весёлая мелодия. Музыкальный руководитель считает:</w:t>
      </w:r>
    </w:p>
    <w:p w14:paraId="5E0A7259" w14:textId="77777777" w:rsidR="00D81DFE" w:rsidRPr="00D81DFE" w:rsidRDefault="00D81DFE" w:rsidP="00D81DFE">
      <w:pPr>
        <w:spacing w:after="0" w:line="276" w:lineRule="auto"/>
        <w:jc w:val="center"/>
        <w:rPr>
          <w:rFonts w:ascii="Times New Roman" w:eastAsia="Times New Roman" w:hAnsi="Times New Roman" w:cs="Times New Roman"/>
          <w:sz w:val="28"/>
          <w:szCs w:val="24"/>
          <w:u w:val="single"/>
          <w:lang w:eastAsia="ru-RU"/>
        </w:rPr>
      </w:pPr>
      <w:r w:rsidRPr="00D81DFE">
        <w:rPr>
          <w:rFonts w:ascii="Times New Roman" w:eastAsia="Times New Roman" w:hAnsi="Times New Roman" w:cs="Times New Roman"/>
          <w:i/>
          <w:iCs/>
          <w:sz w:val="28"/>
          <w:szCs w:val="24"/>
          <w:u w:val="single"/>
          <w:lang w:eastAsia="ru-RU"/>
        </w:rPr>
        <w:t>“Раз, два, три — начали!”)</w:t>
      </w:r>
    </w:p>
    <w:p w14:paraId="51D19DB1" w14:textId="77777777" w:rsidR="00D81DFE" w:rsidRPr="00D81DFE" w:rsidRDefault="00D81DFE" w:rsidP="00D81DFE">
      <w:pPr>
        <w:spacing w:after="0" w:line="276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D81DFE">
        <w:rPr>
          <w:rFonts w:ascii="Times New Roman" w:eastAsia="Times New Roman" w:hAnsi="Times New Roman" w:cs="Times New Roman"/>
          <w:sz w:val="28"/>
          <w:szCs w:val="24"/>
          <w:lang w:eastAsia="ru-RU"/>
        </w:rPr>
        <w:t>Родители прохлопывают и протопывают свои ритмы, затем под музыку переходят по кругу.</w:t>
      </w:r>
    </w:p>
    <w:p w14:paraId="719B7593" w14:textId="77777777" w:rsidR="00D81DFE" w:rsidRPr="00D81DFE" w:rsidRDefault="00D81DFE" w:rsidP="00D81DFE">
      <w:pPr>
        <w:spacing w:after="0" w:line="276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D81DFE">
        <w:rPr>
          <w:rFonts w:ascii="Times New Roman" w:eastAsia="Times New Roman" w:hAnsi="Times New Roman" w:cs="Times New Roman"/>
          <w:i/>
          <w:iCs/>
          <w:sz w:val="28"/>
          <w:szCs w:val="24"/>
          <w:lang w:eastAsia="ru-RU"/>
        </w:rPr>
        <w:t xml:space="preserve">                                      (По ходу руководитель поддерживает, подбадривает:)</w:t>
      </w:r>
      <w:r w:rsidRPr="00D81DFE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  <w:t>— Отлично, молодцы!</w:t>
      </w:r>
      <w:r w:rsidRPr="00D81DFE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  <w:t>— Чувствуете, как ритм объединяет всех?</w:t>
      </w:r>
      <w:r w:rsidRPr="00D81DFE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  <w:t>— Вот так и наши дети учатся слышать друг друга и действовать в команде!</w:t>
      </w:r>
    </w:p>
    <w:p w14:paraId="73FA8647" w14:textId="77777777" w:rsidR="00D81DFE" w:rsidRPr="00D81DFE" w:rsidRDefault="00D81DFE" w:rsidP="00D81DFE">
      <w:pPr>
        <w:spacing w:after="0" w:line="276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D81DFE">
        <w:rPr>
          <w:rFonts w:ascii="Times New Roman" w:eastAsia="Times New Roman" w:hAnsi="Times New Roman" w:cs="Times New Roman"/>
          <w:sz w:val="28"/>
          <w:szCs w:val="24"/>
          <w:lang w:eastAsia="ru-RU"/>
        </w:rPr>
        <w:lastRenderedPageBreak/>
        <w:t>— Замечательно! Вы справились великолепно.</w:t>
      </w:r>
      <w:r w:rsidRPr="00D81DFE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  <w:t>А ведь именно такие упражнения помогают детям развивать внимание, координацию движений и чувство коллектива.</w:t>
      </w:r>
    </w:p>
    <w:p w14:paraId="6CFE57FD" w14:textId="77777777" w:rsidR="00D81DFE" w:rsidRPr="00D81DFE" w:rsidRDefault="00D81DFE" w:rsidP="00D81DFE">
      <w:pPr>
        <w:spacing w:before="100" w:beforeAutospacing="1" w:after="100" w:afterAutospacing="1" w:line="240" w:lineRule="auto"/>
        <w:jc w:val="center"/>
        <w:rPr>
          <w:rFonts w:ascii="Times New Roman" w:eastAsia="Calibri" w:hAnsi="Times New Roman" w:cs="Times New Roman"/>
          <w:b/>
          <w:sz w:val="28"/>
          <w:szCs w:val="24"/>
        </w:rPr>
      </w:pPr>
      <w:r w:rsidRPr="00D81DFE">
        <w:rPr>
          <w:rFonts w:ascii="Times New Roman" w:eastAsia="Calibri" w:hAnsi="Times New Roman" w:cs="Times New Roman"/>
          <w:b/>
          <w:sz w:val="28"/>
          <w:szCs w:val="24"/>
        </w:rPr>
        <w:t>Мини-оркестр «Весёлый оркестр» под музыку «Келіншек»</w:t>
      </w:r>
    </w:p>
    <w:p w14:paraId="74826B09" w14:textId="77777777" w:rsidR="00D81DFE" w:rsidRPr="00D81DFE" w:rsidRDefault="00D81DFE" w:rsidP="00D81DF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D81DFE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— А теперь, уважаемые родители, я приглашаю вас поучаствовать в нашем </w:t>
      </w:r>
      <w:r w:rsidRPr="00D81DFE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мини-оркестре</w:t>
      </w:r>
      <w:r w:rsidRPr="00D81DFE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и побыть весёлыми музыкантами оркестра. </w:t>
      </w:r>
    </w:p>
    <w:p w14:paraId="4A512849" w14:textId="77777777" w:rsidR="00D81DFE" w:rsidRPr="00D81DFE" w:rsidRDefault="00D81DFE" w:rsidP="00D81DF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D81DFE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Перед вами лежат </w:t>
      </w:r>
      <w:r w:rsidRPr="00D81DFE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атрибуты для оркестра</w:t>
      </w:r>
      <w:r w:rsidRPr="00D81DFE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— это пластмассовые горлышки от бутылок и клавесы.</w:t>
      </w:r>
      <w:r w:rsidRPr="00D81DFE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  <w:t xml:space="preserve">Возьмите их, пожалуйста, и </w:t>
      </w:r>
      <w:r w:rsidRPr="00D81DFE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присядьте на пол на корточки</w:t>
      </w:r>
      <w:r w:rsidRPr="00D81DFE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, положив инструменты </w:t>
      </w:r>
      <w:r w:rsidRPr="00D81DFE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перед собой</w:t>
      </w:r>
      <w:r w:rsidRPr="00D81DFE">
        <w:rPr>
          <w:rFonts w:ascii="Times New Roman" w:eastAsia="Times New Roman" w:hAnsi="Times New Roman" w:cs="Times New Roman"/>
          <w:sz w:val="28"/>
          <w:szCs w:val="24"/>
          <w:lang w:eastAsia="ru-RU"/>
        </w:rPr>
        <w:t>.</w:t>
      </w:r>
    </w:p>
    <w:p w14:paraId="268367A4" w14:textId="77777777" w:rsidR="00D81DFE" w:rsidRPr="00D81DFE" w:rsidRDefault="00D81DFE" w:rsidP="00D81DF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D81DFE">
        <w:rPr>
          <w:rFonts w:ascii="Times New Roman" w:eastAsia="Times New Roman" w:hAnsi="Times New Roman" w:cs="Times New Roman"/>
          <w:sz w:val="28"/>
          <w:szCs w:val="24"/>
          <w:lang w:eastAsia="ru-RU"/>
        </w:rPr>
        <w:t>Теперь внимательно смотрите на меня — я буду вашим дирижёром.</w:t>
      </w:r>
      <w:r w:rsidRPr="00D81DFE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  <w:t xml:space="preserve">Я покажу, </w:t>
      </w:r>
      <w:r w:rsidRPr="00D81DFE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на чём играть</w:t>
      </w:r>
      <w:r w:rsidRPr="00D81DFE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и </w:t>
      </w:r>
      <w:r w:rsidRPr="00D81DFE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в какой момент</w:t>
      </w:r>
      <w:r w:rsidRPr="00D81DFE">
        <w:rPr>
          <w:rFonts w:ascii="Times New Roman" w:eastAsia="Times New Roman" w:hAnsi="Times New Roman" w:cs="Times New Roman"/>
          <w:sz w:val="28"/>
          <w:szCs w:val="24"/>
          <w:lang w:eastAsia="ru-RU"/>
        </w:rPr>
        <w:t>.</w:t>
      </w:r>
    </w:p>
    <w:p w14:paraId="1A2BC05E" w14:textId="77777777" w:rsidR="00D81DFE" w:rsidRPr="00D81DFE" w:rsidRDefault="00D81DFE" w:rsidP="00D81DF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D81DFE">
        <w:rPr>
          <w:rFonts w:ascii="Times New Roman" w:eastAsia="Times New Roman" w:hAnsi="Times New Roman" w:cs="Times New Roman"/>
          <w:i/>
          <w:iCs/>
          <w:sz w:val="28"/>
          <w:szCs w:val="24"/>
          <w:lang w:eastAsia="ru-RU"/>
        </w:rPr>
        <w:t>(Музыкальный руководитель демонстрирует жесты: показывает рукой на горлышки — сигнал играть ими, затем — на клавесы и т.д.)</w:t>
      </w:r>
    </w:p>
    <w:p w14:paraId="1B7F9C0F" w14:textId="77777777" w:rsidR="00D81DFE" w:rsidRPr="00D81DFE" w:rsidRDefault="00D81DFE" w:rsidP="00D81DF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D81DFE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— Итак, приготовились! Сейчас зазвучит казахская народная мелодия </w:t>
      </w:r>
      <w:r w:rsidRPr="00D81DFE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«Келіншек»</w:t>
      </w:r>
      <w:r w:rsidRPr="00D81DFE">
        <w:rPr>
          <w:rFonts w:ascii="Times New Roman" w:eastAsia="Times New Roman" w:hAnsi="Times New Roman" w:cs="Times New Roman"/>
          <w:sz w:val="28"/>
          <w:szCs w:val="24"/>
          <w:lang w:eastAsia="ru-RU"/>
        </w:rPr>
        <w:t>.</w:t>
      </w:r>
      <w:r w:rsidRPr="00D81DFE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  <w:t>Следите внимательно за моими движениями и играйте только тогда, когда я покажу!</w:t>
      </w:r>
    </w:p>
    <w:p w14:paraId="0992B0FC" w14:textId="77777777" w:rsidR="00D81DFE" w:rsidRPr="00D81DFE" w:rsidRDefault="00D81DFE" w:rsidP="00D81DFE">
      <w:pPr>
        <w:spacing w:after="0" w:line="240" w:lineRule="atLeast"/>
        <w:jc w:val="center"/>
        <w:rPr>
          <w:rFonts w:ascii="Times New Roman" w:eastAsia="Times New Roman" w:hAnsi="Times New Roman" w:cs="Times New Roman"/>
          <w:i/>
          <w:iCs/>
          <w:sz w:val="28"/>
          <w:szCs w:val="24"/>
          <w:u w:val="single"/>
          <w:lang w:eastAsia="ru-RU"/>
        </w:rPr>
      </w:pPr>
      <w:r w:rsidRPr="00D81DFE">
        <w:rPr>
          <w:rFonts w:ascii="Times New Roman" w:eastAsia="Times New Roman" w:hAnsi="Times New Roman" w:cs="Times New Roman"/>
          <w:i/>
          <w:iCs/>
          <w:sz w:val="28"/>
          <w:szCs w:val="24"/>
          <w:u w:val="single"/>
          <w:lang w:eastAsia="ru-RU"/>
        </w:rPr>
        <w:t>(Звучит музыка «Келіншек». Руководитель даёт сигналы,</w:t>
      </w:r>
    </w:p>
    <w:p w14:paraId="5B9C7C9A" w14:textId="77777777" w:rsidR="00D81DFE" w:rsidRPr="00D81DFE" w:rsidRDefault="00D81DFE" w:rsidP="00D81DFE">
      <w:pPr>
        <w:spacing w:after="0" w:line="240" w:lineRule="atLeast"/>
        <w:jc w:val="center"/>
        <w:rPr>
          <w:rFonts w:ascii="Times New Roman" w:eastAsia="Times New Roman" w:hAnsi="Times New Roman" w:cs="Times New Roman"/>
          <w:sz w:val="28"/>
          <w:szCs w:val="24"/>
          <w:u w:val="single"/>
          <w:lang w:eastAsia="ru-RU"/>
        </w:rPr>
      </w:pPr>
      <w:r w:rsidRPr="00D81DFE">
        <w:rPr>
          <w:rFonts w:ascii="Times New Roman" w:eastAsia="Times New Roman" w:hAnsi="Times New Roman" w:cs="Times New Roman"/>
          <w:i/>
          <w:iCs/>
          <w:sz w:val="28"/>
          <w:szCs w:val="24"/>
          <w:u w:val="single"/>
          <w:lang w:eastAsia="ru-RU"/>
        </w:rPr>
        <w:t>чередуя инструменты, создавая эффект ансамбля.)</w:t>
      </w:r>
    </w:p>
    <w:p w14:paraId="56E32FD8" w14:textId="77777777" w:rsidR="00D81DFE" w:rsidRPr="00D81DFE" w:rsidRDefault="00D81DFE" w:rsidP="00D81DFE">
      <w:pPr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2E9A2AA0" w14:textId="6B6201A8" w:rsidR="00AF74E7" w:rsidRDefault="00496CFC" w:rsidP="00D81DFE">
      <w:pPr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81DFE">
        <w:rPr>
          <w:rFonts w:ascii="Segoe UI Emoji" w:eastAsia="Times New Roman" w:hAnsi="Segoe UI Emoji" w:cs="Segoe UI Emoji"/>
          <w:b/>
          <w:bCs/>
          <w:sz w:val="28"/>
          <w:szCs w:val="28"/>
          <w:lang w:eastAsia="ru-RU"/>
        </w:rPr>
        <w:t>🔹</w:t>
      </w:r>
      <w:r w:rsidRPr="00D81DF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Инструктор по физкультуре</w:t>
      </w:r>
      <w:r w:rsidR="00AF74E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 Проничева О.В.</w:t>
      </w:r>
    </w:p>
    <w:p w14:paraId="29E67974" w14:textId="094C2D64" w:rsidR="00AF74E7" w:rsidRDefault="00AF74E7" w:rsidP="00D81DFE">
      <w:pPr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2EFD4367" w14:textId="77777777" w:rsidR="00344A13" w:rsidRPr="00344A13" w:rsidRDefault="00344A13" w:rsidP="00344A13">
      <w:pPr>
        <w:spacing w:after="0" w:line="240" w:lineRule="auto"/>
        <w:outlineLvl w:val="4"/>
        <w:rPr>
          <w:rFonts w:ascii="Times New Roman" w:eastAsia="Times New Roman" w:hAnsi="Times New Roman" w:cs="Times New Roman"/>
          <w:b/>
          <w:bCs/>
          <w:sz w:val="28"/>
          <w:szCs w:val="28"/>
          <w:lang/>
        </w:rPr>
      </w:pPr>
      <w:r w:rsidRPr="00344A13">
        <w:rPr>
          <w:rFonts w:ascii="Times New Roman" w:eastAsia="Times New Roman" w:hAnsi="Times New Roman" w:cs="Times New Roman"/>
          <w:b/>
          <w:bCs/>
          <w:sz w:val="28"/>
          <w:szCs w:val="28"/>
          <w:lang/>
        </w:rPr>
        <w:t>Игра 1. «QR-эстафета»</w:t>
      </w:r>
    </w:p>
    <w:p w14:paraId="450FA26E" w14:textId="77777777" w:rsidR="00344A13" w:rsidRPr="00344A13" w:rsidRDefault="00344A13" w:rsidP="00344A1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/>
        </w:rPr>
      </w:pPr>
      <w:r w:rsidRPr="00344A13">
        <w:rPr>
          <w:rFonts w:ascii="Times New Roman" w:eastAsia="Times New Roman" w:hAnsi="Times New Roman" w:cs="Times New Roman"/>
          <w:b/>
          <w:bCs/>
          <w:sz w:val="28"/>
          <w:szCs w:val="28"/>
          <w:lang/>
        </w:rPr>
        <w:t>Цель:</w:t>
      </w:r>
      <w:r w:rsidRPr="00344A13">
        <w:rPr>
          <w:rFonts w:ascii="Times New Roman" w:eastAsia="Times New Roman" w:hAnsi="Times New Roman" w:cs="Times New Roman"/>
          <w:sz w:val="28"/>
          <w:szCs w:val="28"/>
          <w:lang/>
        </w:rPr>
        <w:t xml:space="preserve"> показать, как QR-коды могут стать элементом игры.</w:t>
      </w:r>
    </w:p>
    <w:p w14:paraId="03D731E7" w14:textId="77777777" w:rsidR="00344A13" w:rsidRPr="00344A13" w:rsidRDefault="00344A13" w:rsidP="00344A1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/>
        </w:rPr>
      </w:pPr>
      <w:r w:rsidRPr="00344A13">
        <w:rPr>
          <w:rFonts w:ascii="Times New Roman" w:eastAsia="Times New Roman" w:hAnsi="Times New Roman" w:cs="Times New Roman"/>
          <w:b/>
          <w:bCs/>
          <w:sz w:val="28"/>
          <w:szCs w:val="28"/>
          <w:lang/>
        </w:rPr>
        <w:t>Ход:</w:t>
      </w:r>
    </w:p>
    <w:p w14:paraId="71A21985" w14:textId="77777777" w:rsidR="00344A13" w:rsidRPr="00344A13" w:rsidRDefault="00344A13" w:rsidP="00344A13">
      <w:pPr>
        <w:numPr>
          <w:ilvl w:val="0"/>
          <w:numId w:val="14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/>
        </w:rPr>
      </w:pPr>
      <w:r w:rsidRPr="00344A13">
        <w:rPr>
          <w:rFonts w:ascii="Times New Roman" w:eastAsia="Times New Roman" w:hAnsi="Times New Roman" w:cs="Times New Roman"/>
          <w:sz w:val="28"/>
          <w:szCs w:val="28"/>
          <w:lang/>
        </w:rPr>
        <w:t>Родители делятся на 2 команды.</w:t>
      </w:r>
    </w:p>
    <w:p w14:paraId="72BA02C4" w14:textId="77777777" w:rsidR="00344A13" w:rsidRPr="00344A13" w:rsidRDefault="00344A13" w:rsidP="00344A13">
      <w:pPr>
        <w:numPr>
          <w:ilvl w:val="0"/>
          <w:numId w:val="14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/>
        </w:rPr>
      </w:pPr>
      <w:r w:rsidRPr="00344A13">
        <w:rPr>
          <w:rFonts w:ascii="Times New Roman" w:eastAsia="Times New Roman" w:hAnsi="Times New Roman" w:cs="Times New Roman"/>
          <w:sz w:val="28"/>
          <w:szCs w:val="28"/>
          <w:lang/>
        </w:rPr>
        <w:t>На площадке размещены карточки с QR-кодами.</w:t>
      </w:r>
    </w:p>
    <w:p w14:paraId="6509185B" w14:textId="77777777" w:rsidR="00344A13" w:rsidRPr="00344A13" w:rsidRDefault="00344A13" w:rsidP="00344A13">
      <w:pPr>
        <w:numPr>
          <w:ilvl w:val="0"/>
          <w:numId w:val="14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/>
        </w:rPr>
      </w:pPr>
      <w:r w:rsidRPr="00344A13">
        <w:rPr>
          <w:rFonts w:ascii="Times New Roman" w:eastAsia="Times New Roman" w:hAnsi="Times New Roman" w:cs="Times New Roman"/>
          <w:sz w:val="28"/>
          <w:szCs w:val="28"/>
          <w:lang/>
        </w:rPr>
        <w:t>Участники по очереди подбегают, сканируют код, читают задание и выполняют его.</w:t>
      </w:r>
    </w:p>
    <w:p w14:paraId="28F83E57" w14:textId="77777777" w:rsidR="00344A13" w:rsidRPr="00344A13" w:rsidRDefault="00344A13" w:rsidP="00344A1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/>
        </w:rPr>
      </w:pPr>
      <w:r w:rsidRPr="00344A13">
        <w:rPr>
          <w:rFonts w:ascii="Times New Roman" w:eastAsia="Times New Roman" w:hAnsi="Times New Roman" w:cs="Times New Roman"/>
          <w:b/>
          <w:bCs/>
          <w:sz w:val="28"/>
          <w:szCs w:val="28"/>
          <w:lang/>
        </w:rPr>
        <w:t>Примеры заданий:</w:t>
      </w:r>
    </w:p>
    <w:p w14:paraId="567C5CEE" w14:textId="77777777" w:rsidR="00344A13" w:rsidRPr="00344A13" w:rsidRDefault="00344A13" w:rsidP="00344A13">
      <w:pPr>
        <w:numPr>
          <w:ilvl w:val="0"/>
          <w:numId w:val="15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/>
        </w:rPr>
      </w:pPr>
      <w:r w:rsidRPr="00344A13">
        <w:rPr>
          <w:rFonts w:ascii="Times New Roman" w:eastAsia="Times New Roman" w:hAnsi="Times New Roman" w:cs="Times New Roman"/>
          <w:sz w:val="28"/>
          <w:szCs w:val="28"/>
          <w:lang/>
        </w:rPr>
        <w:t>«Сделай 5 прыжков, как мячик!»</w:t>
      </w:r>
    </w:p>
    <w:p w14:paraId="7C0601AE" w14:textId="77777777" w:rsidR="00344A13" w:rsidRPr="00344A13" w:rsidRDefault="00344A13" w:rsidP="00344A13">
      <w:pPr>
        <w:numPr>
          <w:ilvl w:val="0"/>
          <w:numId w:val="15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/>
        </w:rPr>
      </w:pPr>
      <w:r w:rsidRPr="00344A13">
        <w:rPr>
          <w:rFonts w:ascii="Times New Roman" w:eastAsia="Times New Roman" w:hAnsi="Times New Roman" w:cs="Times New Roman"/>
          <w:sz w:val="28"/>
          <w:szCs w:val="28"/>
          <w:lang/>
        </w:rPr>
        <w:t>«Пробеги вокруг обруча!»</w:t>
      </w:r>
    </w:p>
    <w:p w14:paraId="0D7B6DA5" w14:textId="77777777" w:rsidR="00344A13" w:rsidRPr="00344A13" w:rsidRDefault="00344A13" w:rsidP="00344A13">
      <w:pPr>
        <w:numPr>
          <w:ilvl w:val="0"/>
          <w:numId w:val="15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/>
        </w:rPr>
      </w:pPr>
      <w:r w:rsidRPr="00344A13">
        <w:rPr>
          <w:rFonts w:ascii="Times New Roman" w:eastAsia="Times New Roman" w:hAnsi="Times New Roman" w:cs="Times New Roman"/>
          <w:sz w:val="28"/>
          <w:szCs w:val="28"/>
          <w:lang/>
        </w:rPr>
        <w:t>«Проползи под верёвкой!»</w:t>
      </w:r>
    </w:p>
    <w:p w14:paraId="532A091D" w14:textId="77777777" w:rsidR="00344A13" w:rsidRPr="00344A13" w:rsidRDefault="00344A13" w:rsidP="00344A13">
      <w:pPr>
        <w:numPr>
          <w:ilvl w:val="0"/>
          <w:numId w:val="15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/>
        </w:rPr>
      </w:pPr>
      <w:r w:rsidRPr="00344A13">
        <w:rPr>
          <w:rFonts w:ascii="Times New Roman" w:eastAsia="Times New Roman" w:hAnsi="Times New Roman" w:cs="Times New Roman"/>
          <w:sz w:val="28"/>
          <w:szCs w:val="28"/>
          <w:lang/>
        </w:rPr>
        <w:t>«Передай эстафету соседу!»</w:t>
      </w:r>
    </w:p>
    <w:p w14:paraId="0EAC83E4" w14:textId="77777777" w:rsidR="00344A13" w:rsidRPr="00344A13" w:rsidRDefault="00344A13" w:rsidP="00344A1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/>
        </w:rPr>
      </w:pPr>
      <w:r w:rsidRPr="00344A13">
        <w:rPr>
          <w:rFonts w:ascii="Times New Roman" w:eastAsia="Times New Roman" w:hAnsi="Times New Roman" w:cs="Times New Roman"/>
          <w:sz w:val="28"/>
          <w:szCs w:val="28"/>
          <w:lang/>
        </w:rPr>
        <w:t>После выполнения — возвращаются в команду, следующему участнику передают флажок.</w:t>
      </w:r>
    </w:p>
    <w:p w14:paraId="0B4C79F4" w14:textId="77777777" w:rsidR="00344A13" w:rsidRPr="00344A13" w:rsidRDefault="00344A13" w:rsidP="00344A1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/>
        </w:rPr>
      </w:pPr>
    </w:p>
    <w:p w14:paraId="0FEF3AFE" w14:textId="60D15E19" w:rsidR="00344A13" w:rsidRPr="00344A13" w:rsidRDefault="00344A13" w:rsidP="00344A13">
      <w:pPr>
        <w:spacing w:after="0" w:line="240" w:lineRule="auto"/>
        <w:outlineLvl w:val="4"/>
        <w:rPr>
          <w:rFonts w:ascii="Times New Roman" w:eastAsia="Times New Roman" w:hAnsi="Times New Roman" w:cs="Times New Roman"/>
          <w:b/>
          <w:bCs/>
          <w:sz w:val="28"/>
          <w:szCs w:val="28"/>
          <w:lang/>
        </w:rPr>
      </w:pPr>
      <w:r w:rsidRPr="00344A13">
        <w:rPr>
          <w:rFonts w:ascii="Times New Roman" w:eastAsia="Times New Roman" w:hAnsi="Times New Roman" w:cs="Times New Roman"/>
          <w:b/>
          <w:bCs/>
          <w:sz w:val="28"/>
          <w:szCs w:val="28"/>
          <w:lang/>
        </w:rPr>
        <w:lastRenderedPageBreak/>
        <w:t>Игра 2. «Найди зашифрованное движение»</w:t>
      </w:r>
    </w:p>
    <w:p w14:paraId="67B6E256" w14:textId="77777777" w:rsidR="00344A13" w:rsidRPr="00344A13" w:rsidRDefault="00344A13" w:rsidP="00344A1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/>
        </w:rPr>
      </w:pPr>
      <w:r w:rsidRPr="00344A13">
        <w:rPr>
          <w:rFonts w:ascii="Times New Roman" w:eastAsia="Times New Roman" w:hAnsi="Times New Roman" w:cs="Times New Roman"/>
          <w:b/>
          <w:bCs/>
          <w:sz w:val="28"/>
          <w:szCs w:val="28"/>
          <w:lang/>
        </w:rPr>
        <w:t>Цель:</w:t>
      </w:r>
      <w:r w:rsidRPr="00344A13">
        <w:rPr>
          <w:rFonts w:ascii="Times New Roman" w:eastAsia="Times New Roman" w:hAnsi="Times New Roman" w:cs="Times New Roman"/>
          <w:sz w:val="28"/>
          <w:szCs w:val="28"/>
          <w:lang/>
        </w:rPr>
        <w:t xml:space="preserve"> развитие внимания и памяти.</w:t>
      </w:r>
    </w:p>
    <w:p w14:paraId="6E15E2B1" w14:textId="77777777" w:rsidR="00344A13" w:rsidRPr="00344A13" w:rsidRDefault="00344A13" w:rsidP="00344A1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/>
        </w:rPr>
      </w:pPr>
      <w:r w:rsidRPr="00344A13">
        <w:rPr>
          <w:rFonts w:ascii="Times New Roman" w:eastAsia="Times New Roman" w:hAnsi="Times New Roman" w:cs="Times New Roman"/>
          <w:b/>
          <w:bCs/>
          <w:sz w:val="28"/>
          <w:szCs w:val="28"/>
          <w:lang/>
        </w:rPr>
        <w:t>Ход:</w:t>
      </w:r>
    </w:p>
    <w:p w14:paraId="58A69E41" w14:textId="77777777" w:rsidR="00344A13" w:rsidRPr="00344A13" w:rsidRDefault="00344A13" w:rsidP="00344A13">
      <w:pPr>
        <w:numPr>
          <w:ilvl w:val="0"/>
          <w:numId w:val="16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/>
        </w:rPr>
      </w:pPr>
      <w:r w:rsidRPr="00344A13">
        <w:rPr>
          <w:rFonts w:ascii="Times New Roman" w:eastAsia="Times New Roman" w:hAnsi="Times New Roman" w:cs="Times New Roman"/>
          <w:sz w:val="28"/>
          <w:szCs w:val="28"/>
          <w:lang/>
        </w:rPr>
        <w:t>На стенах зала развешены QR-коды с картинками: «медвежонок», «лягушка», «птичка», «зайчик».</w:t>
      </w:r>
    </w:p>
    <w:p w14:paraId="0B120A7E" w14:textId="77777777" w:rsidR="00344A13" w:rsidRPr="00344A13" w:rsidRDefault="00344A13" w:rsidP="00344A13">
      <w:pPr>
        <w:numPr>
          <w:ilvl w:val="0"/>
          <w:numId w:val="16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/>
        </w:rPr>
      </w:pPr>
      <w:r w:rsidRPr="00344A13">
        <w:rPr>
          <w:rFonts w:ascii="Times New Roman" w:eastAsia="Times New Roman" w:hAnsi="Times New Roman" w:cs="Times New Roman"/>
          <w:sz w:val="28"/>
          <w:szCs w:val="28"/>
          <w:lang/>
        </w:rPr>
        <w:t>Родители (или дети, если они участвуют вместе) сканируют код, видят картинку и выполняют соответствующее движение:</w:t>
      </w:r>
    </w:p>
    <w:p w14:paraId="4E29464F" w14:textId="77777777" w:rsidR="00344A13" w:rsidRPr="00344A13" w:rsidRDefault="00344A13" w:rsidP="00344A13">
      <w:pPr>
        <w:numPr>
          <w:ilvl w:val="1"/>
          <w:numId w:val="16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/>
        </w:rPr>
      </w:pPr>
      <w:r w:rsidRPr="00344A13">
        <w:rPr>
          <w:rFonts w:ascii="Times New Roman" w:eastAsia="Times New Roman" w:hAnsi="Times New Roman" w:cs="Times New Roman"/>
          <w:sz w:val="28"/>
          <w:szCs w:val="28"/>
          <w:lang/>
        </w:rPr>
        <w:t>«Медвежонок» — ходьба на четвереньках;</w:t>
      </w:r>
    </w:p>
    <w:p w14:paraId="207B29EE" w14:textId="77777777" w:rsidR="00344A13" w:rsidRPr="00344A13" w:rsidRDefault="00344A13" w:rsidP="00344A13">
      <w:pPr>
        <w:numPr>
          <w:ilvl w:val="1"/>
          <w:numId w:val="16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/>
        </w:rPr>
      </w:pPr>
      <w:r w:rsidRPr="00344A13">
        <w:rPr>
          <w:rFonts w:ascii="Times New Roman" w:eastAsia="Times New Roman" w:hAnsi="Times New Roman" w:cs="Times New Roman"/>
          <w:sz w:val="28"/>
          <w:szCs w:val="28"/>
          <w:lang/>
        </w:rPr>
        <w:t>«Птичка» — машем крыльями;</w:t>
      </w:r>
    </w:p>
    <w:p w14:paraId="30045226" w14:textId="77777777" w:rsidR="00344A13" w:rsidRPr="00344A13" w:rsidRDefault="00344A13" w:rsidP="00344A13">
      <w:pPr>
        <w:numPr>
          <w:ilvl w:val="1"/>
          <w:numId w:val="16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/>
        </w:rPr>
      </w:pPr>
      <w:r w:rsidRPr="00344A13">
        <w:rPr>
          <w:rFonts w:ascii="Times New Roman" w:eastAsia="Times New Roman" w:hAnsi="Times New Roman" w:cs="Times New Roman"/>
          <w:sz w:val="28"/>
          <w:szCs w:val="28"/>
          <w:lang/>
        </w:rPr>
        <w:t>«Лягушка» — прыжки;</w:t>
      </w:r>
    </w:p>
    <w:p w14:paraId="30D0489C" w14:textId="77777777" w:rsidR="00344A13" w:rsidRPr="00344A13" w:rsidRDefault="00344A13" w:rsidP="00344A13">
      <w:pPr>
        <w:numPr>
          <w:ilvl w:val="1"/>
          <w:numId w:val="16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/>
        </w:rPr>
      </w:pPr>
      <w:r w:rsidRPr="00344A13">
        <w:rPr>
          <w:rFonts w:ascii="Times New Roman" w:eastAsia="Times New Roman" w:hAnsi="Times New Roman" w:cs="Times New Roman"/>
          <w:sz w:val="28"/>
          <w:szCs w:val="28"/>
          <w:lang/>
        </w:rPr>
        <w:t>«Зайчик» — короткие прыжки вперёд.</w:t>
      </w:r>
    </w:p>
    <w:p w14:paraId="417E431E" w14:textId="77777777" w:rsidR="00344A13" w:rsidRPr="00344A13" w:rsidRDefault="00344A13" w:rsidP="00344A1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/>
        </w:rPr>
      </w:pPr>
    </w:p>
    <w:p w14:paraId="23E1A374" w14:textId="6D8CBE7F" w:rsidR="00344A13" w:rsidRPr="00344A13" w:rsidRDefault="00344A13" w:rsidP="00344A13">
      <w:pPr>
        <w:spacing w:after="0" w:line="240" w:lineRule="auto"/>
        <w:outlineLvl w:val="4"/>
        <w:rPr>
          <w:rFonts w:ascii="Times New Roman" w:eastAsia="Times New Roman" w:hAnsi="Times New Roman" w:cs="Times New Roman"/>
          <w:b/>
          <w:bCs/>
          <w:sz w:val="28"/>
          <w:szCs w:val="28"/>
          <w:lang/>
        </w:rPr>
      </w:pPr>
      <w:r w:rsidRPr="00344A13">
        <w:rPr>
          <w:rFonts w:ascii="Times New Roman" w:eastAsia="Times New Roman" w:hAnsi="Times New Roman" w:cs="Times New Roman"/>
          <w:b/>
          <w:bCs/>
          <w:sz w:val="28"/>
          <w:szCs w:val="28"/>
          <w:lang/>
        </w:rPr>
        <w:t>Игра 3. «Музыкальный QR-сюрприз»</w:t>
      </w:r>
    </w:p>
    <w:p w14:paraId="22484C8B" w14:textId="77777777" w:rsidR="00344A13" w:rsidRPr="00344A13" w:rsidRDefault="00344A13" w:rsidP="00344A1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/>
        </w:rPr>
      </w:pPr>
      <w:r w:rsidRPr="00344A13">
        <w:rPr>
          <w:rFonts w:ascii="Times New Roman" w:eastAsia="Times New Roman" w:hAnsi="Times New Roman" w:cs="Times New Roman"/>
          <w:b/>
          <w:bCs/>
          <w:sz w:val="28"/>
          <w:szCs w:val="28"/>
          <w:lang/>
        </w:rPr>
        <w:t>Цель:</w:t>
      </w:r>
      <w:r w:rsidRPr="00344A13">
        <w:rPr>
          <w:rFonts w:ascii="Times New Roman" w:eastAsia="Times New Roman" w:hAnsi="Times New Roman" w:cs="Times New Roman"/>
          <w:sz w:val="28"/>
          <w:szCs w:val="28"/>
          <w:lang/>
        </w:rPr>
        <w:t xml:space="preserve"> развитие чувства ритма и настроения.</w:t>
      </w:r>
    </w:p>
    <w:p w14:paraId="4AAD3B33" w14:textId="77777777" w:rsidR="00344A13" w:rsidRPr="00344A13" w:rsidRDefault="00344A13" w:rsidP="00344A1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/>
        </w:rPr>
      </w:pPr>
      <w:r w:rsidRPr="00344A13">
        <w:rPr>
          <w:rFonts w:ascii="Times New Roman" w:eastAsia="Times New Roman" w:hAnsi="Times New Roman" w:cs="Times New Roman"/>
          <w:b/>
          <w:bCs/>
          <w:sz w:val="28"/>
          <w:szCs w:val="28"/>
          <w:lang/>
        </w:rPr>
        <w:t>Ход:</w:t>
      </w:r>
    </w:p>
    <w:p w14:paraId="72C4F109" w14:textId="77777777" w:rsidR="00344A13" w:rsidRPr="00344A13" w:rsidRDefault="00344A13" w:rsidP="00344A13">
      <w:pPr>
        <w:numPr>
          <w:ilvl w:val="0"/>
          <w:numId w:val="17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/>
        </w:rPr>
      </w:pPr>
      <w:r w:rsidRPr="00344A13">
        <w:rPr>
          <w:rFonts w:ascii="Times New Roman" w:eastAsia="Times New Roman" w:hAnsi="Times New Roman" w:cs="Times New Roman"/>
          <w:sz w:val="28"/>
          <w:szCs w:val="28"/>
          <w:lang/>
        </w:rPr>
        <w:t>QR-коды ведут на короткие музыкальные треки (танцевальные детские песни).</w:t>
      </w:r>
    </w:p>
    <w:p w14:paraId="085FDA7D" w14:textId="77777777" w:rsidR="00344A13" w:rsidRPr="00344A13" w:rsidRDefault="00344A13" w:rsidP="00344A13">
      <w:pPr>
        <w:numPr>
          <w:ilvl w:val="0"/>
          <w:numId w:val="17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/>
        </w:rPr>
      </w:pPr>
      <w:r w:rsidRPr="00344A13">
        <w:rPr>
          <w:rFonts w:ascii="Times New Roman" w:eastAsia="Times New Roman" w:hAnsi="Times New Roman" w:cs="Times New Roman"/>
          <w:sz w:val="28"/>
          <w:szCs w:val="28"/>
          <w:lang/>
        </w:rPr>
        <w:t>Родители сканируют код и вместе выполняют ритмические движения под музыку.</w:t>
      </w:r>
    </w:p>
    <w:p w14:paraId="604D9665" w14:textId="77777777" w:rsidR="00344A13" w:rsidRPr="00344A13" w:rsidRDefault="00344A13" w:rsidP="00344A1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/>
        </w:rPr>
      </w:pPr>
    </w:p>
    <w:p w14:paraId="1B8F883F" w14:textId="4C9A241A" w:rsidR="00344A13" w:rsidRPr="00344A13" w:rsidRDefault="00344A13" w:rsidP="00344A13">
      <w:pPr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/>
        </w:rPr>
      </w:pPr>
      <w:r w:rsidRPr="00344A13">
        <w:rPr>
          <w:rFonts w:ascii="Times New Roman" w:eastAsia="Times New Roman" w:hAnsi="Times New Roman" w:cs="Times New Roman"/>
          <w:b/>
          <w:bCs/>
          <w:sz w:val="28"/>
          <w:szCs w:val="28"/>
          <w:lang/>
        </w:rPr>
        <w:t>4. Рефлексия и обсуждение</w:t>
      </w:r>
      <w:r w:rsidR="00DB0F34">
        <w:rPr>
          <w:rFonts w:ascii="Times New Roman" w:eastAsia="Times New Roman" w:hAnsi="Times New Roman" w:cs="Times New Roman"/>
          <w:b/>
          <w:bCs/>
          <w:sz w:val="28"/>
          <w:szCs w:val="28"/>
          <w:lang/>
        </w:rPr>
        <w:t>.</w:t>
      </w:r>
    </w:p>
    <w:p w14:paraId="6C6A8D69" w14:textId="77777777" w:rsidR="00344A13" w:rsidRPr="00344A13" w:rsidRDefault="00344A13" w:rsidP="00344A13">
      <w:pPr>
        <w:numPr>
          <w:ilvl w:val="0"/>
          <w:numId w:val="18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/>
        </w:rPr>
      </w:pPr>
      <w:r w:rsidRPr="00344A13">
        <w:rPr>
          <w:rFonts w:ascii="Times New Roman" w:eastAsia="Times New Roman" w:hAnsi="Times New Roman" w:cs="Times New Roman"/>
          <w:sz w:val="28"/>
          <w:szCs w:val="28"/>
          <w:lang/>
        </w:rPr>
        <w:t>Вопросы для обсуждения:</w:t>
      </w:r>
    </w:p>
    <w:p w14:paraId="4EBFDBA5" w14:textId="77777777" w:rsidR="00344A13" w:rsidRPr="00344A13" w:rsidRDefault="00344A13" w:rsidP="00344A13">
      <w:pPr>
        <w:numPr>
          <w:ilvl w:val="1"/>
          <w:numId w:val="18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/>
        </w:rPr>
      </w:pPr>
      <w:r w:rsidRPr="00344A13">
        <w:rPr>
          <w:rFonts w:ascii="Times New Roman" w:eastAsia="Times New Roman" w:hAnsi="Times New Roman" w:cs="Times New Roman"/>
          <w:sz w:val="28"/>
          <w:szCs w:val="28"/>
          <w:lang/>
        </w:rPr>
        <w:t>Понравилось ли вам участвовать?</w:t>
      </w:r>
    </w:p>
    <w:p w14:paraId="315A355D" w14:textId="77777777" w:rsidR="00344A13" w:rsidRPr="00344A13" w:rsidRDefault="00344A13" w:rsidP="00344A13">
      <w:pPr>
        <w:numPr>
          <w:ilvl w:val="1"/>
          <w:numId w:val="18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/>
        </w:rPr>
      </w:pPr>
      <w:r w:rsidRPr="00344A13">
        <w:rPr>
          <w:rFonts w:ascii="Times New Roman" w:eastAsia="Times New Roman" w:hAnsi="Times New Roman" w:cs="Times New Roman"/>
          <w:sz w:val="28"/>
          <w:szCs w:val="28"/>
          <w:lang/>
        </w:rPr>
        <w:t>Было ли трудно пользоваться QR-кодами?</w:t>
      </w:r>
    </w:p>
    <w:p w14:paraId="6CBE0441" w14:textId="77777777" w:rsidR="00344A13" w:rsidRPr="00344A13" w:rsidRDefault="00344A13" w:rsidP="00344A13">
      <w:pPr>
        <w:numPr>
          <w:ilvl w:val="1"/>
          <w:numId w:val="18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/>
        </w:rPr>
      </w:pPr>
      <w:r w:rsidRPr="00344A13">
        <w:rPr>
          <w:rFonts w:ascii="Times New Roman" w:eastAsia="Times New Roman" w:hAnsi="Times New Roman" w:cs="Times New Roman"/>
          <w:sz w:val="28"/>
          <w:szCs w:val="28"/>
          <w:lang/>
        </w:rPr>
        <w:t>Хотели бы вы попробовать такую форму дома с ребёнком?</w:t>
      </w:r>
    </w:p>
    <w:p w14:paraId="50B618CA" w14:textId="77777777" w:rsidR="00344A13" w:rsidRPr="00344A13" w:rsidRDefault="00344A13" w:rsidP="00344A1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/>
        </w:rPr>
      </w:pPr>
      <w:r w:rsidRPr="00344A13">
        <w:rPr>
          <w:rFonts w:ascii="Times New Roman" w:eastAsia="Times New Roman" w:hAnsi="Times New Roman" w:cs="Times New Roman"/>
          <w:b/>
          <w:bCs/>
          <w:sz w:val="28"/>
          <w:szCs w:val="28"/>
          <w:lang/>
        </w:rPr>
        <w:t>Вывод педагога:</w:t>
      </w:r>
    </w:p>
    <w:p w14:paraId="74E1DBDD" w14:textId="77777777" w:rsidR="00344A13" w:rsidRPr="00344A13" w:rsidRDefault="00344A13" w:rsidP="00344A1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/>
        </w:rPr>
      </w:pPr>
      <w:r w:rsidRPr="00344A13">
        <w:rPr>
          <w:rFonts w:ascii="Times New Roman" w:eastAsia="Times New Roman" w:hAnsi="Times New Roman" w:cs="Times New Roman"/>
          <w:sz w:val="28"/>
          <w:szCs w:val="28"/>
          <w:lang/>
        </w:rPr>
        <w:t>«Использование QR-кодов на занятиях физкультурой помогает детям быть активными, учит работать в команде, развивает интерес к движению и знакомит с современными технологиями в игровой форме.»</w:t>
      </w:r>
    </w:p>
    <w:p w14:paraId="4A761312" w14:textId="77777777" w:rsidR="00344A13" w:rsidRPr="00344A13" w:rsidRDefault="00344A13" w:rsidP="00D81DFE">
      <w:pPr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731850FC" w14:textId="27874713" w:rsidR="00496CFC" w:rsidRPr="00D81DFE" w:rsidRDefault="00496CFC" w:rsidP="00D81DFE">
      <w:pPr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81DFE">
        <w:rPr>
          <w:rFonts w:ascii="Segoe UI Emoji" w:eastAsia="Times New Roman" w:hAnsi="Segoe UI Emoji" w:cs="Segoe UI Emoji"/>
          <w:b/>
          <w:bCs/>
          <w:sz w:val="28"/>
          <w:szCs w:val="28"/>
          <w:lang w:eastAsia="ru-RU"/>
        </w:rPr>
        <w:t>🔹</w:t>
      </w:r>
      <w:r w:rsidRPr="00D81DF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344A1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Учитель-казахского языка</w:t>
      </w:r>
      <w:r w:rsidR="00DB0F3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 Айсина Б.С.</w:t>
      </w:r>
    </w:p>
    <w:p w14:paraId="07EA714F" w14:textId="7ED5F1BA" w:rsidR="00344A13" w:rsidRPr="00344A13" w:rsidRDefault="00344A13" w:rsidP="00D81DFE">
      <w:pPr>
        <w:spacing w:after="0" w:line="240" w:lineRule="auto"/>
        <w:outlineLvl w:val="3"/>
        <w:rPr>
          <w:rFonts w:eastAsia="Times New Roman" w:cs="Times New Roman"/>
          <w:b/>
          <w:bCs/>
          <w:sz w:val="28"/>
          <w:szCs w:val="28"/>
          <w:lang w:eastAsia="ru-RU"/>
        </w:rPr>
      </w:pPr>
    </w:p>
    <w:p w14:paraId="7EEF8DD1" w14:textId="77777777" w:rsidR="00A65D58" w:rsidRPr="00A65D58" w:rsidRDefault="00A65D58" w:rsidP="00A65D5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5D58">
        <w:rPr>
          <w:rFonts w:ascii="Times New Roman" w:eastAsia="Times New Roman" w:hAnsi="Times New Roman" w:cs="Times New Roman"/>
          <w:sz w:val="28"/>
          <w:szCs w:val="28"/>
          <w:lang w:eastAsia="ru-RU"/>
        </w:rPr>
        <w:t>«Әңгіме құра» (Составь рассказ)</w:t>
      </w:r>
    </w:p>
    <w:p w14:paraId="472076BF" w14:textId="77777777" w:rsidR="00A65D58" w:rsidRPr="00A65D58" w:rsidRDefault="00A65D58" w:rsidP="00A65D5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5D58">
        <w:rPr>
          <w:rFonts w:ascii="Times New Roman" w:eastAsia="Times New Roman" w:hAnsi="Times New Roman" w:cs="Times New Roman"/>
          <w:sz w:val="28"/>
          <w:szCs w:val="28"/>
          <w:lang w:eastAsia="ru-RU"/>
        </w:rPr>
        <w:t>Ребёнок берет 2–3 карточки</w:t>
      </w:r>
    </w:p>
    <w:p w14:paraId="437865E9" w14:textId="77777777" w:rsidR="00A65D58" w:rsidRPr="00A65D58" w:rsidRDefault="00A65D58" w:rsidP="00A65D5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5D58">
        <w:rPr>
          <w:rFonts w:ascii="Times New Roman" w:eastAsia="Times New Roman" w:hAnsi="Times New Roman" w:cs="Times New Roman"/>
          <w:sz w:val="28"/>
          <w:szCs w:val="28"/>
          <w:lang w:eastAsia="ru-RU"/>
        </w:rPr>
        <w:t>Нужно придумать короткую связную словосочетанию, используя карточек .</w:t>
      </w:r>
    </w:p>
    <w:p w14:paraId="624861EF" w14:textId="13D0F142" w:rsidR="00496CFC" w:rsidRDefault="00A65D58" w:rsidP="00A65D5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5D58">
        <w:rPr>
          <w:rFonts w:ascii="Times New Roman" w:eastAsia="Times New Roman" w:hAnsi="Times New Roman" w:cs="Times New Roman"/>
          <w:sz w:val="28"/>
          <w:szCs w:val="28"/>
          <w:lang w:eastAsia="ru-RU"/>
        </w:rPr>
        <w:t>– Мен алма жедім.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65D58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Анам бауырсақ пісірді .Менде 3 алмұрт бар.</w:t>
      </w:r>
    </w:p>
    <w:p w14:paraId="51C41B63" w14:textId="6B5B7775" w:rsidR="00A65D58" w:rsidRDefault="00A65D58" w:rsidP="00A65D5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F02C32F" w14:textId="59C2B69D" w:rsidR="00A65D58" w:rsidRDefault="00A65D58" w:rsidP="00A65D5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Практическая часть (родители работают с фразовыми конструктарами)</w:t>
      </w:r>
    </w:p>
    <w:p w14:paraId="4EE7A78D" w14:textId="77777777" w:rsidR="00A65D58" w:rsidRPr="00D81DFE" w:rsidRDefault="00A65D58" w:rsidP="00A65D5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DE200D8" w14:textId="57D8DF18" w:rsidR="00496CFC" w:rsidRPr="00D81DFE" w:rsidRDefault="00496CFC" w:rsidP="00D81DFE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81DF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3. Итоговая часть </w:t>
      </w:r>
    </w:p>
    <w:p w14:paraId="32470AFA" w14:textId="59470A14" w:rsidR="00496CFC" w:rsidRDefault="00344A13" w:rsidP="00D81DFE">
      <w:pPr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Педагог-психолог</w:t>
      </w:r>
      <w:r w:rsidR="00496CFC" w:rsidRPr="00D81D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подводит итог:</w:t>
      </w:r>
      <w:r w:rsidR="00496CFC" w:rsidRPr="00D81DF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«Мы — команда специалистов. Но главная команда ребёнка — это семья. Вместе мы можем дать ему всё необходимое для успешного будущего».</w:t>
      </w:r>
    </w:p>
    <w:p w14:paraId="1CF76145" w14:textId="77777777" w:rsidR="00344A13" w:rsidRPr="00344A13" w:rsidRDefault="00344A13" w:rsidP="00344A13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44A1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Мини-тренинг «Команда вокруг ребёнка»</w:t>
      </w:r>
    </w:p>
    <w:p w14:paraId="595B4C43" w14:textId="77777777" w:rsidR="00344A13" w:rsidRPr="00344A13" w:rsidRDefault="00344A13" w:rsidP="00344A1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44A1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Цель:</w:t>
      </w:r>
      <w:r w:rsidRPr="00344A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показать родителям важность согласованных действий взрослых.</w:t>
      </w:r>
      <w:r w:rsidRPr="00344A1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344A1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Ход:</w:t>
      </w:r>
    </w:p>
    <w:p w14:paraId="1E898906" w14:textId="77777777" w:rsidR="00344A13" w:rsidRPr="00344A13" w:rsidRDefault="00344A13" w:rsidP="00344A13">
      <w:pPr>
        <w:numPr>
          <w:ilvl w:val="0"/>
          <w:numId w:val="19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44A13">
        <w:rPr>
          <w:rFonts w:ascii="Times New Roman" w:eastAsia="Times New Roman" w:hAnsi="Times New Roman" w:cs="Times New Roman"/>
          <w:sz w:val="28"/>
          <w:szCs w:val="28"/>
          <w:lang w:eastAsia="ru-RU"/>
        </w:rPr>
        <w:t>Психолог предлагает родителям встать в круг.</w:t>
      </w:r>
    </w:p>
    <w:p w14:paraId="1D5A6720" w14:textId="77777777" w:rsidR="00344A13" w:rsidRPr="00344A13" w:rsidRDefault="00344A13" w:rsidP="00344A13">
      <w:pPr>
        <w:numPr>
          <w:ilvl w:val="0"/>
          <w:numId w:val="19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44A13">
        <w:rPr>
          <w:rFonts w:ascii="Times New Roman" w:eastAsia="Times New Roman" w:hAnsi="Times New Roman" w:cs="Times New Roman"/>
          <w:sz w:val="28"/>
          <w:szCs w:val="28"/>
          <w:lang w:eastAsia="ru-RU"/>
        </w:rPr>
        <w:t>В центр круга кладут лист бумаги с надписью «Ребёнок».</w:t>
      </w:r>
    </w:p>
    <w:p w14:paraId="3032F617" w14:textId="77777777" w:rsidR="00344A13" w:rsidRPr="00344A13" w:rsidRDefault="00344A13" w:rsidP="00344A13">
      <w:pPr>
        <w:numPr>
          <w:ilvl w:val="0"/>
          <w:numId w:val="19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44A13">
        <w:rPr>
          <w:rFonts w:ascii="Times New Roman" w:eastAsia="Times New Roman" w:hAnsi="Times New Roman" w:cs="Times New Roman"/>
          <w:sz w:val="28"/>
          <w:szCs w:val="28"/>
          <w:lang w:eastAsia="ru-RU"/>
        </w:rPr>
        <w:t>Родители по очереди подходят и кладут карточку со словом: «поддержка», «похвала», «терпение», «границы», «любовь», «игра», «интерес», «здоровье», «безопасность».</w:t>
      </w:r>
    </w:p>
    <w:p w14:paraId="2E17A46D" w14:textId="77777777" w:rsidR="00344A13" w:rsidRPr="00344A13" w:rsidRDefault="00344A13" w:rsidP="00344A13">
      <w:pPr>
        <w:numPr>
          <w:ilvl w:val="0"/>
          <w:numId w:val="19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44A13">
        <w:rPr>
          <w:rFonts w:ascii="Times New Roman" w:eastAsia="Times New Roman" w:hAnsi="Times New Roman" w:cs="Times New Roman"/>
          <w:sz w:val="28"/>
          <w:szCs w:val="28"/>
          <w:lang w:eastAsia="ru-RU"/>
        </w:rPr>
        <w:t>Психолог завершает, объясняя:</w:t>
      </w:r>
      <w:r w:rsidRPr="00344A1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344A13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«Когда мы объединяем усилия, ребёнок растёт уверенным, защищённым и успешным».</w:t>
      </w:r>
    </w:p>
    <w:p w14:paraId="155A8F1D" w14:textId="77777777" w:rsidR="00344A13" w:rsidRPr="00D81DFE" w:rsidRDefault="00344A13" w:rsidP="00344A1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A7CEE9C" w14:textId="77777777" w:rsidR="00496CFC" w:rsidRPr="00D81DFE" w:rsidRDefault="00496CFC" w:rsidP="00D81DFE">
      <w:pPr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1DFE">
        <w:rPr>
          <w:rFonts w:ascii="Times New Roman" w:eastAsia="Times New Roman" w:hAnsi="Times New Roman" w:cs="Times New Roman"/>
          <w:sz w:val="28"/>
          <w:szCs w:val="28"/>
          <w:lang w:eastAsia="ru-RU"/>
        </w:rPr>
        <w:t>Обсуждение: вопросы от родителей, обмен мнениями.</w:t>
      </w:r>
    </w:p>
    <w:p w14:paraId="47528278" w14:textId="4B755FDA" w:rsidR="00496CFC" w:rsidRPr="00D81DFE" w:rsidRDefault="00496CFC" w:rsidP="00D81DF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36415F4" w14:textId="3830B688" w:rsidR="00496CFC" w:rsidRPr="00D81DFE" w:rsidRDefault="00496CFC" w:rsidP="00D81DFE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81DF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4. Заключение </w:t>
      </w:r>
    </w:p>
    <w:p w14:paraId="71AAFBBE" w14:textId="77777777" w:rsidR="00496CFC" w:rsidRPr="00D81DFE" w:rsidRDefault="00496CFC" w:rsidP="00D81DFE">
      <w:pPr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1DFE">
        <w:rPr>
          <w:rFonts w:ascii="Times New Roman" w:eastAsia="Times New Roman" w:hAnsi="Times New Roman" w:cs="Times New Roman"/>
          <w:sz w:val="28"/>
          <w:szCs w:val="28"/>
          <w:lang w:eastAsia="ru-RU"/>
        </w:rPr>
        <w:t>Благодарность родителям за участие.</w:t>
      </w:r>
    </w:p>
    <w:p w14:paraId="1692BCA9" w14:textId="097705F5" w:rsidR="007F3659" w:rsidRPr="00344A13" w:rsidRDefault="00496CFC" w:rsidP="00D81DFE">
      <w:pPr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1D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Раздача памятки </w:t>
      </w:r>
      <w:r w:rsidRPr="00D81DF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«Ваш ребёнок в руках команды»</w:t>
      </w:r>
      <w:r w:rsidRPr="00D81D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краткими рекомендациями от каждого </w:t>
      </w:r>
      <w:r w:rsidR="00344A13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педагога.</w:t>
      </w:r>
    </w:p>
    <w:sectPr w:rsidR="007F3659" w:rsidRPr="00344A1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19774F"/>
    <w:multiLevelType w:val="multilevel"/>
    <w:tmpl w:val="DFF43D22"/>
    <w:lvl w:ilvl="0">
      <w:start w:val="1"/>
      <w:numFmt w:val="bullet"/>
      <w:lvlText w:val=""/>
      <w:lvlJc w:val="left"/>
      <w:pPr>
        <w:tabs>
          <w:tab w:val="num" w:pos="786"/>
        </w:tabs>
        <w:ind w:left="786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506"/>
        </w:tabs>
        <w:ind w:left="1506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226"/>
        </w:tabs>
        <w:ind w:left="2226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946"/>
        </w:tabs>
        <w:ind w:left="2946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66"/>
        </w:tabs>
        <w:ind w:left="3666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86"/>
        </w:tabs>
        <w:ind w:left="4386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106"/>
        </w:tabs>
        <w:ind w:left="5106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826"/>
        </w:tabs>
        <w:ind w:left="5826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546"/>
        </w:tabs>
        <w:ind w:left="6546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C01DE1"/>
    <w:multiLevelType w:val="multilevel"/>
    <w:tmpl w:val="D9460F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0511C6B"/>
    <w:multiLevelType w:val="multilevel"/>
    <w:tmpl w:val="EA382D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97C5576"/>
    <w:multiLevelType w:val="multilevel"/>
    <w:tmpl w:val="CBECBD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8C9749E"/>
    <w:multiLevelType w:val="multilevel"/>
    <w:tmpl w:val="208E6A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9E86A05"/>
    <w:multiLevelType w:val="multilevel"/>
    <w:tmpl w:val="09B6EA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D4605B7"/>
    <w:multiLevelType w:val="multilevel"/>
    <w:tmpl w:val="EF58A6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ECA3F1E"/>
    <w:multiLevelType w:val="multilevel"/>
    <w:tmpl w:val="53BE24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61E4929"/>
    <w:multiLevelType w:val="multilevel"/>
    <w:tmpl w:val="DFF8D1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9A0562B"/>
    <w:multiLevelType w:val="multilevel"/>
    <w:tmpl w:val="0D12C4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BD676EF"/>
    <w:multiLevelType w:val="multilevel"/>
    <w:tmpl w:val="DC3203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0210BC0"/>
    <w:multiLevelType w:val="multilevel"/>
    <w:tmpl w:val="FF3423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2686948"/>
    <w:multiLevelType w:val="multilevel"/>
    <w:tmpl w:val="7E949A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307619F"/>
    <w:multiLevelType w:val="multilevel"/>
    <w:tmpl w:val="C192BA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7770104"/>
    <w:multiLevelType w:val="multilevel"/>
    <w:tmpl w:val="5E1E04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96B69C7"/>
    <w:multiLevelType w:val="multilevel"/>
    <w:tmpl w:val="6B10CC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4CD23A9"/>
    <w:multiLevelType w:val="multilevel"/>
    <w:tmpl w:val="81BA64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A2358FA"/>
    <w:multiLevelType w:val="multilevel"/>
    <w:tmpl w:val="7EF892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DDF3324"/>
    <w:multiLevelType w:val="multilevel"/>
    <w:tmpl w:val="2F9E40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5"/>
  </w:num>
  <w:num w:numId="3">
    <w:abstractNumId w:val="1"/>
  </w:num>
  <w:num w:numId="4">
    <w:abstractNumId w:val="0"/>
  </w:num>
  <w:num w:numId="5">
    <w:abstractNumId w:val="15"/>
  </w:num>
  <w:num w:numId="6">
    <w:abstractNumId w:val="13"/>
  </w:num>
  <w:num w:numId="7">
    <w:abstractNumId w:val="9"/>
  </w:num>
  <w:num w:numId="8">
    <w:abstractNumId w:val="10"/>
  </w:num>
  <w:num w:numId="9">
    <w:abstractNumId w:val="7"/>
  </w:num>
  <w:num w:numId="10">
    <w:abstractNumId w:val="11"/>
  </w:num>
  <w:num w:numId="11">
    <w:abstractNumId w:val="16"/>
  </w:num>
  <w:num w:numId="12">
    <w:abstractNumId w:val="14"/>
  </w:num>
  <w:num w:numId="13">
    <w:abstractNumId w:val="2"/>
  </w:num>
  <w:num w:numId="14">
    <w:abstractNumId w:val="12"/>
  </w:num>
  <w:num w:numId="15">
    <w:abstractNumId w:val="6"/>
  </w:num>
  <w:num w:numId="16">
    <w:abstractNumId w:val="17"/>
  </w:num>
  <w:num w:numId="17">
    <w:abstractNumId w:val="4"/>
  </w:num>
  <w:num w:numId="18">
    <w:abstractNumId w:val="18"/>
  </w:num>
  <w:num w:numId="1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70DD"/>
    <w:rsid w:val="002348B1"/>
    <w:rsid w:val="00344A13"/>
    <w:rsid w:val="00496CFC"/>
    <w:rsid w:val="005C70DD"/>
    <w:rsid w:val="005E4EB4"/>
    <w:rsid w:val="007F3659"/>
    <w:rsid w:val="00A65D58"/>
    <w:rsid w:val="00AF74E7"/>
    <w:rsid w:val="00D81DFE"/>
    <w:rsid w:val="00DB0F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DF4310"/>
  <w15:chartTrackingRefBased/>
  <w15:docId w15:val="{B184CE19-CA37-400C-B7BB-B3AC103FE5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376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5</Pages>
  <Words>1068</Words>
  <Characters>6088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6</cp:revision>
  <cp:lastPrinted>2025-11-04T04:59:00Z</cp:lastPrinted>
  <dcterms:created xsi:type="dcterms:W3CDTF">2025-09-10T09:29:00Z</dcterms:created>
  <dcterms:modified xsi:type="dcterms:W3CDTF">2025-12-04T03:41:00Z</dcterms:modified>
</cp:coreProperties>
</file>